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1AE9" w14:textId="49CB9991" w:rsidR="00E079A5" w:rsidRPr="00D645D6" w:rsidRDefault="00D645D6" w:rsidP="00D645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5D6">
        <w:rPr>
          <w:rFonts w:ascii="Times New Roman" w:hAnsi="Times New Roman" w:cs="Times New Roman"/>
          <w:b/>
          <w:bCs/>
          <w:sz w:val="24"/>
          <w:szCs w:val="24"/>
        </w:rPr>
        <w:t>TABEL PENELITIAN</w:t>
      </w:r>
    </w:p>
    <w:p w14:paraId="22CF314F" w14:textId="01A3712E" w:rsidR="00D645D6" w:rsidRPr="00D645D6" w:rsidRDefault="00D645D6" w:rsidP="00D645D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75056B" w14:textId="38F47416" w:rsidR="00D645D6" w:rsidRPr="00D645D6" w:rsidRDefault="00D645D6" w:rsidP="00D64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5D6">
        <w:rPr>
          <w:rFonts w:ascii="Times New Roman" w:hAnsi="Times New Roman" w:cs="Times New Roman"/>
          <w:sz w:val="24"/>
          <w:szCs w:val="24"/>
        </w:rPr>
        <w:t xml:space="preserve">Tabel </w:t>
      </w:r>
      <w:proofErr w:type="spellStart"/>
      <w:r w:rsidRPr="00D645D6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D645D6">
        <w:rPr>
          <w:rFonts w:ascii="Times New Roman" w:hAnsi="Times New Roman" w:cs="Times New Roman"/>
          <w:sz w:val="24"/>
          <w:szCs w:val="24"/>
        </w:rPr>
        <w:t xml:space="preserve"> pin </w:t>
      </w:r>
      <w:proofErr w:type="spellStart"/>
      <w:r w:rsidRPr="00D645D6">
        <w:rPr>
          <w:rFonts w:ascii="Times New Roman" w:hAnsi="Times New Roman" w:cs="Times New Roman"/>
          <w:sz w:val="24"/>
          <w:szCs w:val="24"/>
        </w:rPr>
        <w:t>komponen</w:t>
      </w:r>
      <w:proofErr w:type="spellEnd"/>
    </w:p>
    <w:tbl>
      <w:tblPr>
        <w:tblStyle w:val="TableGrid"/>
        <w:tblW w:w="0" w:type="auto"/>
        <w:tblInd w:w="127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1856"/>
        <w:gridCol w:w="2254"/>
        <w:gridCol w:w="2381"/>
      </w:tblGrid>
      <w:tr w:rsidR="00D645D6" w:rsidRPr="00D645D6" w14:paraId="08831E58" w14:textId="77777777" w:rsidTr="00D34ACD">
        <w:trPr>
          <w:trHeight w:val="462"/>
        </w:trPr>
        <w:tc>
          <w:tcPr>
            <w:tcW w:w="524" w:type="dxa"/>
          </w:tcPr>
          <w:p w14:paraId="43AD8951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856" w:type="dxa"/>
          </w:tcPr>
          <w:p w14:paraId="7379D0DF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  <w:proofErr w:type="spellEnd"/>
          </w:p>
        </w:tc>
        <w:tc>
          <w:tcPr>
            <w:tcW w:w="2254" w:type="dxa"/>
          </w:tcPr>
          <w:p w14:paraId="234F032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Alamat Pin </w:t>
            </w:r>
            <w:proofErr w:type="spellStart"/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  <w:proofErr w:type="spellEnd"/>
          </w:p>
        </w:tc>
        <w:tc>
          <w:tcPr>
            <w:tcW w:w="2381" w:type="dxa"/>
          </w:tcPr>
          <w:p w14:paraId="2938F105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Alamat Pin </w:t>
            </w:r>
            <w:proofErr w:type="spellStart"/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NodeMCU</w:t>
            </w:r>
            <w:proofErr w:type="spellEnd"/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ESP32</w:t>
            </w:r>
          </w:p>
        </w:tc>
      </w:tr>
      <w:tr w:rsidR="00D645D6" w:rsidRPr="00D645D6" w14:paraId="19031BEC" w14:textId="77777777" w:rsidTr="00D34ACD">
        <w:trPr>
          <w:trHeight w:val="229"/>
        </w:trPr>
        <w:tc>
          <w:tcPr>
            <w:tcW w:w="524" w:type="dxa"/>
            <w:vMerge w:val="restart"/>
          </w:tcPr>
          <w:p w14:paraId="292FBB0F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6" w:type="dxa"/>
            <w:vMerge w:val="restart"/>
          </w:tcPr>
          <w:p w14:paraId="272804EB" w14:textId="2931ACC5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 xml:space="preserve">Sensor </w:t>
            </w:r>
            <w:r w:rsidR="00AA6975"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</w:p>
        </w:tc>
        <w:tc>
          <w:tcPr>
            <w:tcW w:w="2254" w:type="dxa"/>
          </w:tcPr>
          <w:p w14:paraId="45517660" w14:textId="1D26D1B0" w:rsidR="00D645D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SIG</w:t>
            </w:r>
          </w:p>
        </w:tc>
        <w:tc>
          <w:tcPr>
            <w:tcW w:w="2381" w:type="dxa"/>
          </w:tcPr>
          <w:p w14:paraId="613713E5" w14:textId="62DEB45A" w:rsidR="00D645D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VP</w:t>
            </w:r>
          </w:p>
        </w:tc>
      </w:tr>
      <w:tr w:rsidR="00D645D6" w:rsidRPr="00D645D6" w14:paraId="649C060F" w14:textId="77777777" w:rsidTr="00D34ACD">
        <w:trPr>
          <w:trHeight w:val="229"/>
        </w:trPr>
        <w:tc>
          <w:tcPr>
            <w:tcW w:w="524" w:type="dxa"/>
            <w:vMerge/>
          </w:tcPr>
          <w:p w14:paraId="2752FD82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14:paraId="35D436B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29443086" w14:textId="47A53BF8" w:rsidR="00D645D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381" w:type="dxa"/>
          </w:tcPr>
          <w:p w14:paraId="38064BF0" w14:textId="53EFAF10" w:rsidR="00D645D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</w:tr>
      <w:tr w:rsidR="00D645D6" w:rsidRPr="00D645D6" w14:paraId="2C3D2CEE" w14:textId="77777777" w:rsidTr="00D34ACD">
        <w:trPr>
          <w:trHeight w:val="240"/>
        </w:trPr>
        <w:tc>
          <w:tcPr>
            <w:tcW w:w="524" w:type="dxa"/>
            <w:vMerge/>
            <w:tcBorders>
              <w:bottom w:val="single" w:sz="4" w:space="0" w:color="auto"/>
            </w:tcBorders>
          </w:tcPr>
          <w:p w14:paraId="50A15F6A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bottom w:val="single" w:sz="4" w:space="0" w:color="auto"/>
            </w:tcBorders>
          </w:tcPr>
          <w:p w14:paraId="59D649E9" w14:textId="77777777" w:rsidR="00D645D6" w:rsidRPr="00D645D6" w:rsidRDefault="00D645D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14:paraId="0CDE58C6" w14:textId="6CC543AA" w:rsidR="00D645D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VCC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49005156" w14:textId="32961BBE" w:rsidR="00D645D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VIN</w:t>
            </w:r>
          </w:p>
        </w:tc>
      </w:tr>
      <w:tr w:rsidR="00577666" w:rsidRPr="00D645D6" w14:paraId="6B5744E3" w14:textId="77777777" w:rsidTr="00A57045">
        <w:trPr>
          <w:trHeight w:val="229"/>
        </w:trPr>
        <w:tc>
          <w:tcPr>
            <w:tcW w:w="52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1F17463" w14:textId="77777777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362F7734" w14:textId="61145B1F" w:rsidR="00577666" w:rsidRPr="00AA6975" w:rsidRDefault="00577666" w:rsidP="00AA6975">
            <w:pPr>
              <w:ind w:left="363"/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AA6975"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Liquid Crystal Display (LCD)</w:t>
            </w:r>
          </w:p>
          <w:p w14:paraId="670AD035" w14:textId="55FCDF6E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25DB8" w14:textId="57E773EE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SDA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214DE" w14:textId="3BA91383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577666" w:rsidRPr="00D645D6" w14:paraId="650F02E2" w14:textId="77777777" w:rsidTr="00A57045">
        <w:trPr>
          <w:trHeight w:val="70"/>
        </w:trPr>
        <w:tc>
          <w:tcPr>
            <w:tcW w:w="524" w:type="dxa"/>
            <w:vMerge/>
            <w:tcBorders>
              <w:left w:val="nil"/>
              <w:right w:val="nil"/>
            </w:tcBorders>
          </w:tcPr>
          <w:p w14:paraId="0DFABA2B" w14:textId="77777777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left w:val="nil"/>
              <w:right w:val="nil"/>
            </w:tcBorders>
          </w:tcPr>
          <w:p w14:paraId="66C4C748" w14:textId="77777777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1DEFD2" w14:textId="0A1B226C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SCL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61CE2" w14:textId="2FD5A5CB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D22</w:t>
            </w:r>
          </w:p>
        </w:tc>
      </w:tr>
      <w:tr w:rsidR="00577666" w:rsidRPr="00D645D6" w14:paraId="4751E77A" w14:textId="77777777" w:rsidTr="00A57045">
        <w:trPr>
          <w:trHeight w:val="244"/>
        </w:trPr>
        <w:tc>
          <w:tcPr>
            <w:tcW w:w="524" w:type="dxa"/>
            <w:vMerge/>
            <w:tcBorders>
              <w:left w:val="nil"/>
              <w:right w:val="nil"/>
            </w:tcBorders>
          </w:tcPr>
          <w:p w14:paraId="0BEE90D1" w14:textId="77777777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left w:val="nil"/>
              <w:right w:val="nil"/>
            </w:tcBorders>
          </w:tcPr>
          <w:p w14:paraId="5A3646F0" w14:textId="77777777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C5B0C" w14:textId="3785CBE4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DD0D8" w14:textId="1C7EF9FD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</w:tr>
      <w:tr w:rsidR="00577666" w:rsidRPr="00D645D6" w14:paraId="6D84C7F7" w14:textId="77777777" w:rsidTr="00A57045">
        <w:trPr>
          <w:trHeight w:val="270"/>
        </w:trPr>
        <w:tc>
          <w:tcPr>
            <w:tcW w:w="52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A522E6C" w14:textId="77777777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CBC271" w14:textId="77777777" w:rsidR="00577666" w:rsidRPr="00D645D6" w:rsidRDefault="00577666" w:rsidP="00D34AC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EF67C2" w14:textId="77777777" w:rsidR="00577666" w:rsidRPr="00D645D6" w:rsidRDefault="00577666" w:rsidP="0057766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VCC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C36F2" w14:textId="77777777" w:rsidR="00577666" w:rsidRPr="00D645D6" w:rsidRDefault="00577666" w:rsidP="0057766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VIN</w:t>
            </w:r>
          </w:p>
        </w:tc>
      </w:tr>
    </w:tbl>
    <w:p w14:paraId="45B283E9" w14:textId="77777777" w:rsidR="00D645D6" w:rsidRPr="00D645D6" w:rsidRDefault="00D645D6" w:rsidP="00D645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6399E24" w14:textId="71903E4A" w:rsidR="00D645D6" w:rsidRPr="00D645D6" w:rsidRDefault="00D645D6" w:rsidP="00D64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5D6">
        <w:rPr>
          <w:rFonts w:ascii="Times New Roman" w:hAnsi="Times New Roman" w:cs="Times New Roman"/>
          <w:sz w:val="24"/>
          <w:szCs w:val="24"/>
        </w:rPr>
        <w:t xml:space="preserve">Tabel </w:t>
      </w:r>
      <w:proofErr w:type="spellStart"/>
      <w:r w:rsidRPr="00D645D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D64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5D6">
        <w:rPr>
          <w:rFonts w:ascii="Times New Roman" w:hAnsi="Times New Roman" w:cs="Times New Roman"/>
          <w:sz w:val="24"/>
          <w:szCs w:val="24"/>
        </w:rPr>
        <w:t>komponen</w:t>
      </w:r>
      <w:proofErr w:type="spellEnd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832"/>
        <w:gridCol w:w="1767"/>
      </w:tblGrid>
      <w:tr w:rsidR="00D645D6" w:rsidRPr="00D645D6" w14:paraId="0CCC0F9B" w14:textId="77777777" w:rsidTr="00D645D6">
        <w:trPr>
          <w:trHeight w:val="254"/>
          <w:jc w:val="center"/>
        </w:trPr>
        <w:tc>
          <w:tcPr>
            <w:tcW w:w="701" w:type="dxa"/>
          </w:tcPr>
          <w:p w14:paraId="207E5616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832" w:type="dxa"/>
          </w:tcPr>
          <w:p w14:paraId="29B94E41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</w:p>
        </w:tc>
        <w:tc>
          <w:tcPr>
            <w:tcW w:w="1767" w:type="dxa"/>
          </w:tcPr>
          <w:p w14:paraId="44FBD94C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BERFUNGSI (YA/TIDAK)</w:t>
            </w:r>
          </w:p>
        </w:tc>
      </w:tr>
      <w:tr w:rsidR="00D645D6" w:rsidRPr="00D645D6" w14:paraId="025BAB91" w14:textId="77777777" w:rsidTr="00D645D6">
        <w:trPr>
          <w:trHeight w:val="335"/>
          <w:jc w:val="center"/>
        </w:trPr>
        <w:tc>
          <w:tcPr>
            <w:tcW w:w="701" w:type="dxa"/>
          </w:tcPr>
          <w:p w14:paraId="0B7F5C5E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</w:tcPr>
          <w:p w14:paraId="30073853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Mikrokontroler</w:t>
            </w:r>
            <w:proofErr w:type="spellEnd"/>
            <w:r w:rsidRPr="00D645D6">
              <w:rPr>
                <w:rFonts w:ascii="Times New Roman" w:hAnsi="Times New Roman" w:cs="Times New Roman"/>
                <w:sz w:val="20"/>
                <w:szCs w:val="20"/>
              </w:rPr>
              <w:t xml:space="preserve"> ESP32</w:t>
            </w:r>
          </w:p>
        </w:tc>
        <w:tc>
          <w:tcPr>
            <w:tcW w:w="1767" w:type="dxa"/>
          </w:tcPr>
          <w:p w14:paraId="20088825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645D6" w:rsidRPr="00D645D6" w14:paraId="6696C2BA" w14:textId="77777777" w:rsidTr="00D645D6">
        <w:trPr>
          <w:trHeight w:val="335"/>
          <w:jc w:val="center"/>
        </w:trPr>
        <w:tc>
          <w:tcPr>
            <w:tcW w:w="701" w:type="dxa"/>
          </w:tcPr>
          <w:p w14:paraId="11D18F07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</w:tcPr>
          <w:p w14:paraId="2F68BF9C" w14:textId="2B173389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 xml:space="preserve">Sensor </w:t>
            </w:r>
            <w:r w:rsidR="00577666"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</w:p>
        </w:tc>
        <w:tc>
          <w:tcPr>
            <w:tcW w:w="1767" w:type="dxa"/>
          </w:tcPr>
          <w:p w14:paraId="608B99C3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D645D6" w:rsidRPr="00D645D6" w14:paraId="7459E9F5" w14:textId="77777777" w:rsidTr="00577666">
        <w:trPr>
          <w:trHeight w:val="399"/>
          <w:jc w:val="center"/>
        </w:trPr>
        <w:tc>
          <w:tcPr>
            <w:tcW w:w="701" w:type="dxa"/>
          </w:tcPr>
          <w:p w14:paraId="40B94132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</w:tcPr>
          <w:p w14:paraId="25BBE14E" w14:textId="7BDB42EA" w:rsidR="00577666" w:rsidRPr="00AA6975" w:rsidRDefault="00577666" w:rsidP="00577666">
            <w:pP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 </w:t>
            </w:r>
            <w:r w:rsidRPr="00AA6975"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Liquid Crystal Display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r w:rsidRPr="00AA6975"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(LCD)</w:t>
            </w:r>
          </w:p>
          <w:p w14:paraId="1E06FD06" w14:textId="778ADFE2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14:paraId="0D258B33" w14:textId="77777777" w:rsidR="00D645D6" w:rsidRPr="00D645D6" w:rsidRDefault="00D645D6" w:rsidP="00D645D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</w:tbl>
    <w:p w14:paraId="24F3D30E" w14:textId="77777777" w:rsidR="00D645D6" w:rsidRPr="00D645D6" w:rsidRDefault="00D645D6" w:rsidP="00D645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409BBFE" w14:textId="58A74AF7" w:rsidR="00D645D6" w:rsidRPr="00D645D6" w:rsidRDefault="00D645D6" w:rsidP="00D64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45D6">
        <w:rPr>
          <w:rFonts w:ascii="Times New Roman" w:hAnsi="Times New Roman" w:cs="Times New Roman"/>
          <w:sz w:val="24"/>
          <w:szCs w:val="24"/>
        </w:rPr>
        <w:t xml:space="preserve">Tabel </w:t>
      </w:r>
      <w:proofErr w:type="spellStart"/>
      <w:r w:rsidRPr="00D645D6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D64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5D6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D64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5D6">
        <w:rPr>
          <w:rFonts w:ascii="Times New Roman" w:hAnsi="Times New Roman" w:cs="Times New Roman"/>
          <w:sz w:val="24"/>
          <w:szCs w:val="24"/>
        </w:rPr>
        <w:t>alat</w:t>
      </w:r>
      <w:proofErr w:type="spellEnd"/>
    </w:p>
    <w:tbl>
      <w:tblPr>
        <w:tblStyle w:val="TableGrid"/>
        <w:tblW w:w="5437" w:type="dxa"/>
        <w:tblInd w:w="156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1854"/>
        <w:gridCol w:w="1286"/>
        <w:gridCol w:w="1830"/>
      </w:tblGrid>
      <w:tr w:rsidR="00D645D6" w:rsidRPr="00D645D6" w14:paraId="0D460378" w14:textId="77777777" w:rsidTr="00F57603">
        <w:trPr>
          <w:trHeight w:val="321"/>
        </w:trPr>
        <w:tc>
          <w:tcPr>
            <w:tcW w:w="467" w:type="dxa"/>
          </w:tcPr>
          <w:p w14:paraId="35B06F53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5D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854" w:type="dxa"/>
          </w:tcPr>
          <w:p w14:paraId="4CAB8936" w14:textId="27F8DE75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Jenis Tahu</w:t>
            </w:r>
          </w:p>
        </w:tc>
        <w:tc>
          <w:tcPr>
            <w:tcW w:w="1286" w:type="dxa"/>
          </w:tcPr>
          <w:p w14:paraId="6BBBC717" w14:textId="4DA5C2A5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Nilai Ppm</w:t>
            </w:r>
          </w:p>
        </w:tc>
        <w:tc>
          <w:tcPr>
            <w:tcW w:w="1830" w:type="dxa"/>
          </w:tcPr>
          <w:p w14:paraId="1DD19B78" w14:textId="5E49DAA1" w:rsidR="00D645D6" w:rsidRPr="00D645D6" w:rsidRDefault="00F57603" w:rsidP="00D34ACD">
            <w:pPr>
              <w:pStyle w:val="BodyText"/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Notifikasi</w:t>
            </w:r>
            <w:proofErr w:type="spellEnd"/>
            <w:r w:rsidR="00D645D6" w:rsidRPr="00D645D6">
              <w:rPr>
                <w:b/>
                <w:sz w:val="20"/>
                <w:szCs w:val="20"/>
              </w:rPr>
              <w:t xml:space="preserve"> Telegram</w:t>
            </w:r>
          </w:p>
        </w:tc>
      </w:tr>
      <w:tr w:rsidR="00D645D6" w:rsidRPr="00D645D6" w14:paraId="2CBC3502" w14:textId="77777777" w:rsidTr="00F57603">
        <w:trPr>
          <w:trHeight w:val="321"/>
        </w:trPr>
        <w:tc>
          <w:tcPr>
            <w:tcW w:w="467" w:type="dxa"/>
          </w:tcPr>
          <w:p w14:paraId="51FFC0E6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</w:tcPr>
          <w:p w14:paraId="5B981B22" w14:textId="77C6FA6B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Tahu Putih</w:t>
            </w:r>
          </w:p>
        </w:tc>
        <w:tc>
          <w:tcPr>
            <w:tcW w:w="1286" w:type="dxa"/>
          </w:tcPr>
          <w:p w14:paraId="7555D08C" w14:textId="4EA5A7B4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30" w:type="dxa"/>
          </w:tcPr>
          <w:p w14:paraId="782E8BF5" w14:textId="0C35B048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Kadar Formalin </w:t>
            </w:r>
            <w:proofErr w:type="spellStart"/>
            <w:r>
              <w:rPr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ini</w:t>
            </w:r>
            <w:proofErr w:type="spellEnd"/>
          </w:p>
        </w:tc>
      </w:tr>
      <w:tr w:rsidR="00D645D6" w:rsidRPr="00D645D6" w14:paraId="4CAE98CF" w14:textId="77777777" w:rsidTr="00F57603">
        <w:trPr>
          <w:trHeight w:val="321"/>
        </w:trPr>
        <w:tc>
          <w:tcPr>
            <w:tcW w:w="467" w:type="dxa"/>
          </w:tcPr>
          <w:p w14:paraId="4B4A6312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</w:tcPr>
          <w:p w14:paraId="7FC77F1B" w14:textId="6F4B6069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Tahu Kuning</w:t>
            </w:r>
          </w:p>
        </w:tc>
        <w:tc>
          <w:tcPr>
            <w:tcW w:w="1286" w:type="dxa"/>
          </w:tcPr>
          <w:p w14:paraId="23641949" w14:textId="453A2442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30" w:type="dxa"/>
          </w:tcPr>
          <w:p w14:paraId="522ABD57" w14:textId="36094AC5" w:rsidR="00D645D6" w:rsidRPr="00D645D6" w:rsidRDefault="00AD3F1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Kadar Formalin </w:t>
            </w:r>
            <w:proofErr w:type="spellStart"/>
            <w:r>
              <w:rPr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ini</w:t>
            </w:r>
            <w:proofErr w:type="spellEnd"/>
          </w:p>
        </w:tc>
      </w:tr>
      <w:tr w:rsidR="00D645D6" w:rsidRPr="00D645D6" w14:paraId="1B7FB20E" w14:textId="77777777" w:rsidTr="00F57603">
        <w:trPr>
          <w:trHeight w:val="57"/>
        </w:trPr>
        <w:tc>
          <w:tcPr>
            <w:tcW w:w="467" w:type="dxa"/>
            <w:tcBorders>
              <w:bottom w:val="single" w:sz="4" w:space="0" w:color="auto"/>
            </w:tcBorders>
          </w:tcPr>
          <w:p w14:paraId="61290DBF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3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7F013C56" w14:textId="0E45EB4E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Tahu Bulat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D74BB48" w14:textId="14005E07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241A5BA" w14:textId="3FF2E233" w:rsidR="00D645D6" w:rsidRPr="00D645D6" w:rsidRDefault="00AD3F1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Kadar Formalin </w:t>
            </w:r>
            <w:proofErr w:type="spellStart"/>
            <w:r>
              <w:rPr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ini</w:t>
            </w:r>
            <w:proofErr w:type="spellEnd"/>
          </w:p>
        </w:tc>
      </w:tr>
      <w:tr w:rsidR="00D645D6" w:rsidRPr="00D645D6" w14:paraId="68CE7CAB" w14:textId="77777777" w:rsidTr="00F57603">
        <w:trPr>
          <w:trHeight w:val="57"/>
        </w:trPr>
        <w:tc>
          <w:tcPr>
            <w:tcW w:w="467" w:type="dxa"/>
            <w:tcBorders>
              <w:bottom w:val="single" w:sz="4" w:space="0" w:color="auto"/>
            </w:tcBorders>
          </w:tcPr>
          <w:p w14:paraId="0CDE82A1" w14:textId="77777777" w:rsidR="00D645D6" w:rsidRPr="00D645D6" w:rsidRDefault="00D645D6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D645D6">
              <w:rPr>
                <w:sz w:val="20"/>
                <w:szCs w:val="20"/>
              </w:rPr>
              <w:t>4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4F460F2A" w14:textId="4C83A954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Tahu Susu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4DC08C55" w14:textId="55F33A88" w:rsidR="00D645D6" w:rsidRPr="00F57603" w:rsidRDefault="00F5760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6ED47D0E" w14:textId="1F0DB3FF" w:rsidR="00D645D6" w:rsidRPr="00D645D6" w:rsidRDefault="00AD3F13" w:rsidP="00D34ACD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Kadar Formalin </w:t>
            </w:r>
            <w:proofErr w:type="spellStart"/>
            <w:r>
              <w:rPr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ini</w:t>
            </w:r>
            <w:proofErr w:type="spellEnd"/>
          </w:p>
        </w:tc>
      </w:tr>
    </w:tbl>
    <w:p w14:paraId="02313AFB" w14:textId="77777777" w:rsidR="00D645D6" w:rsidRPr="00D645D6" w:rsidRDefault="00D645D6" w:rsidP="00D645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D645D6" w:rsidRPr="00D64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F7C26"/>
    <w:multiLevelType w:val="hybridMultilevel"/>
    <w:tmpl w:val="0608D57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61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D6"/>
    <w:rsid w:val="00270249"/>
    <w:rsid w:val="00363809"/>
    <w:rsid w:val="00577666"/>
    <w:rsid w:val="00975428"/>
    <w:rsid w:val="00AA6975"/>
    <w:rsid w:val="00AD3F13"/>
    <w:rsid w:val="00D645D6"/>
    <w:rsid w:val="00E079A5"/>
    <w:rsid w:val="00E924B4"/>
    <w:rsid w:val="00F57603"/>
    <w:rsid w:val="00FC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EA77E"/>
  <w15:chartTrackingRefBased/>
  <w15:docId w15:val="{6C1651CD-2EBE-4932-9DC6-B736AD61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5D6"/>
    <w:pPr>
      <w:ind w:left="720"/>
      <w:contextualSpacing/>
    </w:pPr>
  </w:style>
  <w:style w:type="paragraph" w:styleId="BodyText">
    <w:name w:val="Body Text"/>
    <w:basedOn w:val="Normal"/>
    <w:link w:val="BodyTextChar"/>
    <w:rsid w:val="00D645D6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BodyTextChar">
    <w:name w:val="Body Text Char"/>
    <w:basedOn w:val="DefaultParagraphFont"/>
    <w:link w:val="BodyText"/>
    <w:rsid w:val="00D645D6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D645D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A276D-38EA-43CF-A32F-C6FF40D9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InTech</dc:creator>
  <cp:keywords/>
  <dc:description/>
  <cp:lastModifiedBy>RIO PRAYOGO</cp:lastModifiedBy>
  <cp:revision>2</cp:revision>
  <dcterms:created xsi:type="dcterms:W3CDTF">2023-08-09T04:48:00Z</dcterms:created>
  <dcterms:modified xsi:type="dcterms:W3CDTF">2023-08-09T04:48:00Z</dcterms:modified>
</cp:coreProperties>
</file>